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47D1C" w14:textId="67C4687B" w:rsidR="006B7B64" w:rsidRDefault="000D0A29" w:rsidP="003B38FB">
      <w:r>
        <w:rPr>
          <w:noProof/>
        </w:rPr>
        <w:drawing>
          <wp:inline distT="0" distB="0" distL="0" distR="0" wp14:anchorId="56D6E2F5" wp14:editId="550EB991">
            <wp:extent cx="5943600" cy="4458335"/>
            <wp:effectExtent l="0" t="0" r="0" b="0"/>
            <wp:docPr id="859963088" name="Picture 1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13909" w14:textId="77777777" w:rsidR="000D0A29" w:rsidRDefault="000D0A29" w:rsidP="003B38FB"/>
    <w:p w14:paraId="646FE436" w14:textId="7EC5D56E" w:rsidR="000D0A29" w:rsidRPr="003B38FB" w:rsidRDefault="000D0A29" w:rsidP="003B38FB">
      <w:r>
        <w:rPr>
          <w:noProof/>
        </w:rPr>
        <w:lastRenderedPageBreak/>
        <w:drawing>
          <wp:inline distT="0" distB="0" distL="0" distR="0" wp14:anchorId="0D31EA0D" wp14:editId="1507532E">
            <wp:extent cx="5943600" cy="4458335"/>
            <wp:effectExtent l="0" t="0" r="0" b="0"/>
            <wp:docPr id="188776210" name="Picture 2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A29" w:rsidRPr="003B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739F0" w14:textId="77777777" w:rsidR="000D0A29" w:rsidRDefault="000D0A29" w:rsidP="005542DE">
      <w:pPr>
        <w:spacing w:after="0" w:line="240" w:lineRule="auto"/>
      </w:pPr>
      <w:r>
        <w:separator/>
      </w:r>
    </w:p>
  </w:endnote>
  <w:endnote w:type="continuationSeparator" w:id="0">
    <w:p w14:paraId="54363726" w14:textId="77777777" w:rsidR="000D0A29" w:rsidRDefault="000D0A29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1C1A0" w14:textId="77777777" w:rsidR="000D0A29" w:rsidRDefault="000D0A29" w:rsidP="005542DE">
      <w:pPr>
        <w:spacing w:after="0" w:line="240" w:lineRule="auto"/>
      </w:pPr>
      <w:r>
        <w:separator/>
      </w:r>
    </w:p>
  </w:footnote>
  <w:footnote w:type="continuationSeparator" w:id="0">
    <w:p w14:paraId="5CE2A2E3" w14:textId="77777777" w:rsidR="000D0A29" w:rsidRDefault="000D0A29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29"/>
    <w:rsid w:val="000D0A29"/>
    <w:rsid w:val="002171FB"/>
    <w:rsid w:val="00221723"/>
    <w:rsid w:val="002E41D2"/>
    <w:rsid w:val="002E4F63"/>
    <w:rsid w:val="003B38FB"/>
    <w:rsid w:val="005012E4"/>
    <w:rsid w:val="005542DE"/>
    <w:rsid w:val="00685048"/>
    <w:rsid w:val="006B7B64"/>
    <w:rsid w:val="00703DB3"/>
    <w:rsid w:val="00A97C50"/>
    <w:rsid w:val="00AB45D7"/>
    <w:rsid w:val="00BA7754"/>
    <w:rsid w:val="00E84BBC"/>
    <w:rsid w:val="00E86B2D"/>
    <w:rsid w:val="00EF4CC7"/>
    <w:rsid w:val="00F6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6688B"/>
  <w15:chartTrackingRefBased/>
  <w15:docId w15:val="{F447DA6E-FD2C-4176-AACB-883E2311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A29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A29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A29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0D0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A29"/>
    <w:rPr>
      <w:i/>
      <w:iCs/>
      <w:color w:val="184982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CA4DD.F2B618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cid:image003.jpg@01DCA4DD.F2B6186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Shaw-Gage, Dominica - DCF [4C for Children]</dc:creator>
  <cp:keywords/>
  <dc:description/>
  <cp:lastModifiedBy>Shaw-Gage, Dominica - DCF [4C for Children]</cp:lastModifiedBy>
  <cp:revision>1</cp:revision>
  <dcterms:created xsi:type="dcterms:W3CDTF">2026-02-24T18:35:00Z</dcterms:created>
  <dcterms:modified xsi:type="dcterms:W3CDTF">2026-02-24T18:36:00Z</dcterms:modified>
</cp:coreProperties>
</file>